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4230359"/>
    <w:p w:rsidR="006A2EE5" w:rsidRDefault="006A2EE5" w:rsidP="006A2EE5">
      <w:pPr>
        <w:pStyle w:val="a3"/>
        <w:ind w:left="66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88670" cy="415290"/>
                <wp:effectExtent l="29210" t="12700" r="29845" b="635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670" cy="415290"/>
                          <a:chOff x="0" y="0"/>
                          <a:chExt cx="1242" cy="65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927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621 10"/>
                              <a:gd name="T21" fmla="*/ T20 w 1222"/>
                              <a:gd name="T22" fmla="+- 0 10 10"/>
                              <a:gd name="T23" fmla="*/ 10 h 634"/>
                              <a:gd name="T24" fmla="+- 0 10 10"/>
                              <a:gd name="T25" fmla="*/ T24 w 1222"/>
                              <a:gd name="T26" fmla="+- 0 327 10"/>
                              <a:gd name="T27" fmla="*/ 327 h 634"/>
                              <a:gd name="T28" fmla="+- 0 1232 10"/>
                              <a:gd name="T29" fmla="*/ T28 w 1222"/>
                              <a:gd name="T30" fmla="+- 0 327 10"/>
                              <a:gd name="T31" fmla="*/ 327 h 634"/>
                              <a:gd name="T32" fmla="+- 0 621 10"/>
                              <a:gd name="T33" fmla="*/ T32 w 1222"/>
                              <a:gd name="T34" fmla="+- 0 10 10"/>
                              <a:gd name="T35" fmla="*/ 1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917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close/>
                                <a:moveTo>
                                  <a:pt x="611" y="0"/>
                                </a:moveTo>
                                <a:lnTo>
                                  <a:pt x="0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1232 10"/>
                              <a:gd name="T21" fmla="*/ T20 w 1222"/>
                              <a:gd name="T22" fmla="+- 0 327 10"/>
                              <a:gd name="T23" fmla="*/ 327 h 634"/>
                              <a:gd name="T24" fmla="+- 0 621 10"/>
                              <a:gd name="T25" fmla="*/ T24 w 1222"/>
                              <a:gd name="T26" fmla="+- 0 10 10"/>
                              <a:gd name="T27" fmla="*/ 10 h 634"/>
                              <a:gd name="T28" fmla="+- 0 10 10"/>
                              <a:gd name="T29" fmla="*/ T28 w 1222"/>
                              <a:gd name="T30" fmla="+- 0 327 10"/>
                              <a:gd name="T31" fmla="*/ 327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0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2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539DF" id="グループ化 2" o:spid="_x0000_s1026" style="width:62.1pt;height:32.7pt;mso-position-horizontal-relative:char;mso-position-vertical-relative:line" coordsize="1242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">
                <v:shape id="AutoShape 3" o:spid="_x0000_s1027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" path="m917,317r-612,l305,634r612,l917,317xm611,l,317r1222,l611,xe" fillcolor="#5c9bd5" stroked="f">
                  <v:path arrowok="t" o:connecttype="custom" o:connectlocs="917,327;305,327;305,644;917,644;917,327;611,10;0,327;1222,327;611,10" o:connectangles="0,0,0,0,0,0,0,0,0"/>
                </v:shape>
                <v:shape id="Freeform 4" o:spid="_x0000_s1028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" path="m,317r305,l305,634r612,l917,317r305,l611,,,317xe" filled="f" strokecolor="#42729c" strokeweight="1pt">
                  <v:path arrowok="t" o:connecttype="custom" o:connectlocs="0,327;305,327;305,644;917,644;917,327;1222,327;611,10;0,327" o:connectangles="0,0,0,0,0,0,0,0"/>
                </v:shape>
                <w10:anchorlock/>
              </v:group>
            </w:pict>
          </mc:Fallback>
        </mc:AlternateContent>
      </w:r>
    </w:p>
    <w:p w:rsidR="006A2EE5" w:rsidRPr="005753ED" w:rsidRDefault="006A2EE5" w:rsidP="00CF397E">
      <w:pPr>
        <w:pStyle w:val="a3"/>
        <w:tabs>
          <w:tab w:val="left" w:pos="455"/>
          <w:tab w:val="left" w:pos="5229"/>
        </w:tabs>
        <w:spacing w:before="18"/>
        <w:ind w:left="100"/>
        <w:rPr>
          <w:rFonts w:ascii="HG丸ｺﾞｼｯｸM-PRO" w:eastAsia="HG丸ｺﾞｼｯｸM-PRO" w:hAnsi="HG丸ｺﾞｼｯｸM-PRO"/>
          <w:lang w:eastAsia="ja-JP"/>
        </w:rPr>
      </w:pPr>
      <w:r w:rsidRPr="005753ED">
        <w:rPr>
          <w:rFonts w:ascii="HG丸ｺﾞｼｯｸM-PRO" w:eastAsia="HG丸ｺﾞｼｯｸM-PRO" w:hAnsi="HG丸ｺﾞｼｯｸM-PRO"/>
          <w:lang w:eastAsia="ja-JP"/>
        </w:rPr>
        <w:t>＜</w:t>
      </w:r>
      <w:r w:rsidRPr="00CF397E">
        <w:rPr>
          <w:rFonts w:ascii="HG丸ｺﾞｼｯｸM-PRO" w:eastAsia="HG丸ｺﾞｼｯｸM-PRO" w:hAnsi="HG丸ｺﾞｼｯｸM-PRO"/>
          <w:sz w:val="24"/>
          <w:lang w:eastAsia="ja-JP"/>
        </w:rPr>
        <w:tab/>
      </w:r>
      <w:r w:rsidR="00CF397E" w:rsidRPr="00CF397E">
        <w:rPr>
          <w:rFonts w:ascii="HG丸ｺﾞｼｯｸM-PRO" w:eastAsia="HG丸ｺﾞｼｯｸM-PRO" w:hAnsi="HG丸ｺﾞｼｯｸM-PRO" w:hint="eastAsia"/>
          <w:sz w:val="22"/>
          <w:lang w:eastAsia="ja-JP"/>
        </w:rPr>
        <w:t xml:space="preserve">幼稚園・保育所・認定こども園　</w:t>
      </w:r>
      <w:r w:rsidRPr="00CF397E">
        <w:rPr>
          <w:rFonts w:ascii="HG丸ｺﾞｼｯｸM-PRO" w:eastAsia="HG丸ｺﾞｼｯｸM-PRO" w:hAnsi="HG丸ｺﾞｼｯｸM-PRO"/>
          <w:sz w:val="22"/>
          <w:lang w:eastAsia="ja-JP"/>
        </w:rPr>
        <w:t>申込様式</w:t>
      </w:r>
      <w:r w:rsidRPr="005753ED">
        <w:rPr>
          <w:rFonts w:ascii="HG丸ｺﾞｼｯｸM-PRO" w:eastAsia="HG丸ｺﾞｼｯｸM-PRO" w:hAnsi="HG丸ｺﾞｼｯｸM-PRO"/>
          <w:lang w:eastAsia="ja-JP"/>
        </w:rPr>
        <w:t>＞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  <w:t>長崎県青少年育成県民会議あて</w:t>
      </w:r>
    </w:p>
    <w:p w:rsidR="006A2EE5" w:rsidRPr="00CF397E" w:rsidRDefault="006A2EE5" w:rsidP="00F031DC">
      <w:pPr>
        <w:tabs>
          <w:tab w:val="left" w:pos="8963"/>
        </w:tabs>
        <w:wordWrap w:val="0"/>
        <w:spacing w:before="167"/>
        <w:ind w:rightChars="246" w:right="541"/>
        <w:jc w:val="right"/>
        <w:rPr>
          <w:rFonts w:ascii="HG丸ｺﾞｼｯｸM-PRO" w:eastAsia="HG丸ｺﾞｼｯｸM-PRO" w:hAnsi="HG丸ｺﾞｼｯｸM-PRO"/>
          <w:sz w:val="32"/>
          <w:lang w:eastAsia="ja-JP"/>
        </w:rPr>
      </w:pP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（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FAX</w:t>
      </w:r>
      <w:r w:rsidR="00F031DC">
        <w:rPr>
          <w:rFonts w:ascii="HG丸ｺﾞｼｯｸM-PRO" w:eastAsia="HG丸ｺﾞｼｯｸM-PRO" w:hAnsi="HG丸ｺﾞｼｯｸM-PRO" w:hint="eastAsia"/>
          <w:sz w:val="32"/>
          <w:lang w:eastAsia="ja-JP"/>
        </w:rPr>
        <w:t>：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095-824-7510</w:t>
      </w: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）</w:t>
      </w:r>
      <w:r w:rsidR="00F031DC">
        <w:rPr>
          <w:rFonts w:ascii="HG丸ｺﾞｼｯｸM-PRO" w:eastAsia="HG丸ｺﾞｼｯｸM-PRO" w:hAnsi="HG丸ｺﾞｼｯｸM-PRO" w:hint="eastAsia"/>
          <w:sz w:val="32"/>
          <w:lang w:eastAsia="ja-JP"/>
        </w:rPr>
        <w:t xml:space="preserve">　 </w:t>
      </w:r>
    </w:p>
    <w:p w:rsidR="006A2EE5" w:rsidRPr="00527AFE" w:rsidRDefault="00CF397E" w:rsidP="006A2EE5">
      <w:pPr>
        <w:jc w:val="center"/>
        <w:rPr>
          <w:rFonts w:ascii="HG丸ｺﾞｼｯｸM-PRO" w:eastAsia="HG丸ｺﾞｼｯｸM-PRO" w:hAnsi="HG丸ｺﾞｼｯｸM-PRO"/>
          <w:b/>
          <w:sz w:val="40"/>
          <w:lang w:eastAsia="ja-JP"/>
        </w:rPr>
      </w:pPr>
      <w:r w:rsidRPr="00527AF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441960</wp:posOffset>
                </wp:positionV>
                <wp:extent cx="5993130" cy="7656195"/>
                <wp:effectExtent l="0" t="0" r="26670" b="2095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765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7E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１　</w:t>
                            </w:r>
                            <w:r w:rsidR="00CF397E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幼稚園</w:t>
                            </w:r>
                            <w:r w:rsidR="00CF397E"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・</w:t>
                            </w:r>
                            <w:r w:rsidR="00CF397E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保育所・認定こども園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名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  <w:r w:rsidR="00CF397E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２　</w:t>
                            </w:r>
                            <w:r w:rsidR="00CF397E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園長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名（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３　希望日時　　第１（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第２（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４　希望内容・演題等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５　講演対象・参加人数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６　開催場所</w:t>
                            </w:r>
                          </w:p>
                          <w:p w:rsidR="006A2EE5" w:rsidRPr="006710E0" w:rsidRDefault="006A2EE5" w:rsidP="002A36DD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７　申込責任者（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電話番号（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F031DC" w:rsidP="002A36DD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FAX（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 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2A36DD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Eメール（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25pt;margin-top:34.8pt;width:471.9pt;height:60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">
                <v:textbox>
                  <w:txbxContent>
                    <w:p w:rsidR="00CF397E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１　</w:t>
                      </w:r>
                      <w:r w:rsidR="00CF397E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幼稚園</w:t>
                      </w:r>
                      <w:r w:rsidR="00CF397E"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・</w:t>
                      </w:r>
                      <w:r w:rsidR="00CF397E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保育所・認定こども園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名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</w:t>
                      </w:r>
                      <w:r w:rsidR="00CF397E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２　</w:t>
                      </w:r>
                      <w:r w:rsidR="00CF397E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園長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名（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３　希望日時　　第１（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第２（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４　希望内容・演題等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５　講演対象・参加人数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６　開催場所</w:t>
                      </w:r>
                    </w:p>
                    <w:p w:rsidR="006A2EE5" w:rsidRPr="006710E0" w:rsidRDefault="006A2EE5" w:rsidP="002A36DD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７　申込責任者（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2A36DD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電話番号（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F031DC" w:rsidP="002A36DD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FAX（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 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  <w:bookmarkStart w:id="2" w:name="_GoBack"/>
                      <w:bookmarkEnd w:id="2"/>
                    </w:p>
                    <w:p w:rsidR="006A2EE5" w:rsidRPr="006710E0" w:rsidRDefault="006A2EE5" w:rsidP="002A36DD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Eメール（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EE5" w:rsidRPr="00527AFE">
        <w:rPr>
          <w:rFonts w:ascii="HG丸ｺﾞｼｯｸM-PRO" w:eastAsia="HG丸ｺﾞｼｯｸM-PRO" w:hAnsi="HG丸ｺﾞｼｯｸM-PRO"/>
          <w:b/>
          <w:sz w:val="40"/>
          <w:lang w:eastAsia="ja-JP"/>
        </w:rPr>
        <w:t>「</w:t>
      </w:r>
      <w:r w:rsidR="006D608A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長崎県</w:t>
      </w:r>
      <w:bookmarkStart w:id="1" w:name="_GoBack"/>
      <w:bookmarkEnd w:id="1"/>
      <w:r w:rsidR="006A2EE5" w:rsidRPr="00527AFE">
        <w:rPr>
          <w:rFonts w:ascii="HG丸ｺﾞｼｯｸM-PRO" w:eastAsia="HG丸ｺﾞｼｯｸM-PRO" w:hAnsi="HG丸ｺﾞｼｯｸM-PRO"/>
          <w:b/>
          <w:sz w:val="40"/>
          <w:lang w:eastAsia="ja-JP"/>
        </w:rPr>
        <w:t>メディア安全指導員」派遣申込票</w:t>
      </w:r>
    </w:p>
    <w:bookmarkEnd w:id="0"/>
    <w:sectPr w:rsidR="006A2EE5" w:rsidRPr="00527AFE" w:rsidSect="006A2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97E" w:rsidRDefault="00CF397E" w:rsidP="00CF397E">
      <w:r>
        <w:separator/>
      </w:r>
    </w:p>
  </w:endnote>
  <w:endnote w:type="continuationSeparator" w:id="0">
    <w:p w:rsidR="00CF397E" w:rsidRDefault="00CF397E" w:rsidP="00C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97E" w:rsidRDefault="00CF397E" w:rsidP="00CF397E">
      <w:r>
        <w:separator/>
      </w:r>
    </w:p>
  </w:footnote>
  <w:footnote w:type="continuationSeparator" w:id="0">
    <w:p w:rsidR="00CF397E" w:rsidRDefault="00CF397E" w:rsidP="00CF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E5"/>
    <w:rsid w:val="002A36DD"/>
    <w:rsid w:val="00527AFE"/>
    <w:rsid w:val="006A2EE5"/>
    <w:rsid w:val="006D608A"/>
    <w:rsid w:val="00B96AB5"/>
    <w:rsid w:val="00C8198C"/>
    <w:rsid w:val="00CF397E"/>
    <w:rsid w:val="00F0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FB5CD9"/>
  <w15:chartTrackingRefBased/>
  <w15:docId w15:val="{7771D9E2-8EC4-4857-B90D-D29C59B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A2EE5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EE5"/>
    <w:rPr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6A2EE5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CF3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97E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CF3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97E"/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長崎県青少年育成県民会議</dc:creator>
  <cp:keywords/>
  <dc:description/>
  <cp:lastModifiedBy>JIGYOU</cp:lastModifiedBy>
  <cp:revision>7</cp:revision>
  <dcterms:created xsi:type="dcterms:W3CDTF">2018-05-16T01:52:00Z</dcterms:created>
  <dcterms:modified xsi:type="dcterms:W3CDTF">2018-10-15T02:33:00Z</dcterms:modified>
</cp:coreProperties>
</file>